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A4D" w:rsidRDefault="00381A4D" w:rsidP="00381A4D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Декабрь «Я гражданин России»</w:t>
      </w:r>
    </w:p>
    <w:tbl>
      <w:tblPr>
        <w:tblStyle w:val="a8"/>
        <w:tblW w:w="0" w:type="auto"/>
        <w:tblLook w:val="04A0"/>
      </w:tblPr>
      <w:tblGrid>
        <w:gridCol w:w="5353"/>
        <w:gridCol w:w="1985"/>
        <w:gridCol w:w="2233"/>
      </w:tblGrid>
      <w:tr w:rsidR="00381A4D" w:rsidTr="00381A4D"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A4D" w:rsidRDefault="00381A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Мероприятие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A4D" w:rsidRDefault="00381A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Сроки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A4D" w:rsidRDefault="00381A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Ответственный</w:t>
            </w:r>
          </w:p>
        </w:tc>
      </w:tr>
      <w:tr w:rsidR="00381A4D" w:rsidTr="00381A4D">
        <w:tc>
          <w:tcPr>
            <w:tcW w:w="95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A4D" w:rsidRDefault="00381A4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Здоровье и безопасность детей</w:t>
            </w:r>
          </w:p>
        </w:tc>
      </w:tr>
      <w:tr w:rsidR="00381A4D" w:rsidTr="00381A4D"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A4D" w:rsidRDefault="00381A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Семейный спортивный праздник «За здоровьем всей семьей»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A4D" w:rsidRDefault="00381A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декабря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A4D" w:rsidRDefault="00AB44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Козел В.А., классные руководители</w:t>
            </w:r>
          </w:p>
        </w:tc>
      </w:tr>
      <w:tr w:rsidR="00381A4D" w:rsidTr="00381A4D"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A4D" w:rsidRDefault="00381A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Час личных рекордов, посвященный Дню борьбы со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СПИДом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A4D" w:rsidRDefault="00381A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1и 2 декабря на уроках физической культуры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A4D" w:rsidRDefault="00381A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Насанов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Е.К.</w:t>
            </w:r>
          </w:p>
          <w:p w:rsidR="00381A4D" w:rsidRDefault="00381A4D" w:rsidP="00381A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Козел В.А. (результаты выслать до 10 декабря)</w:t>
            </w:r>
          </w:p>
        </w:tc>
      </w:tr>
      <w:tr w:rsidR="00381A4D" w:rsidTr="00381A4D"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A4D" w:rsidRDefault="00381A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День спортивных рекордов, посвященный Дню инвалидов (2-11 классы)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A4D" w:rsidRDefault="00381A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 и 5 декабря на уроках физической культуры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A4D" w:rsidRDefault="00381A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Насанов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Е.К.,  Козел В.А. (результаты выслать до 10 декабря)</w:t>
            </w:r>
          </w:p>
        </w:tc>
      </w:tr>
      <w:tr w:rsidR="00381A4D" w:rsidTr="00381A4D"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A4D" w:rsidRDefault="00381A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Школьный турнир по шашкам и шахматам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A4D" w:rsidRDefault="00381A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 декабря после уроков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A4D" w:rsidRDefault="00381A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Насанов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Е.К.,  Козел В.А. (пригласить родителей и администрацию школы)</w:t>
            </w:r>
          </w:p>
        </w:tc>
      </w:tr>
      <w:tr w:rsidR="00381A4D" w:rsidTr="00381A4D"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A4D" w:rsidRDefault="00381A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День спортивных рекордов, посвященный Дню героев Отечества 9 декабря (2-11 классы): сдача норм ГТО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A4D" w:rsidRDefault="00381A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 и 9 декабря на уроках физической культуры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A4D" w:rsidRDefault="00381A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Насанов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Е.К.,  Козел В.А.</w:t>
            </w:r>
          </w:p>
        </w:tc>
      </w:tr>
      <w:tr w:rsidR="00381A4D" w:rsidTr="00381A4D"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A4D" w:rsidRDefault="00381A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Школьные соревнования по стрельбе из электронного оружия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A4D" w:rsidRDefault="00381A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Вторая неделя декабря 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A4D" w:rsidRDefault="00381A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Кочергин А.С.</w:t>
            </w:r>
          </w:p>
        </w:tc>
      </w:tr>
      <w:tr w:rsidR="00381A4D" w:rsidTr="00381A4D"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A4D" w:rsidRDefault="00381A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Спортивно-трудовая акция «Горка»</w:t>
            </w:r>
          </w:p>
          <w:p w:rsidR="00381A4D" w:rsidRDefault="00381A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Спортивно-трудовая акция «Каток»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A4D" w:rsidRDefault="00381A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Третья неделя декабря</w:t>
            </w:r>
          </w:p>
          <w:p w:rsidR="00381A4D" w:rsidRDefault="00381A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(После уроков)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A4D" w:rsidRDefault="00381A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Насанов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Е.К.,  Козел В.А.</w:t>
            </w:r>
          </w:p>
        </w:tc>
      </w:tr>
      <w:tr w:rsidR="00381A4D" w:rsidTr="00381A4D"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A4D" w:rsidRDefault="00381A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Инструктажи по пожарной безопасности во время новогодних праздников и зимних каникул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A4D" w:rsidRDefault="00381A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 26 декабря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A4D" w:rsidRDefault="00381A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Классные руководители 1-11 классов</w:t>
            </w:r>
          </w:p>
        </w:tc>
      </w:tr>
      <w:tr w:rsidR="00FC786B" w:rsidTr="00381A4D"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86B" w:rsidRDefault="00FC78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Участие в турнире «Русский силомер» учащихся 1-11 классов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86B" w:rsidRDefault="00FC78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14-15 декабря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86B" w:rsidRDefault="00FC78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Козел В.А.,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Насанов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Е.К. (материалы (фото и результаты) предоставить до 20 декабря)</w:t>
            </w:r>
          </w:p>
        </w:tc>
      </w:tr>
      <w:tr w:rsidR="00381A4D" w:rsidTr="00381A4D"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A4D" w:rsidRDefault="00381A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Беседы на классных часах о безопасном поведении на льду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A4D" w:rsidRDefault="00381A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декабря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A4D" w:rsidRDefault="00381A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Классные руководители 1-11  классов</w:t>
            </w:r>
          </w:p>
        </w:tc>
      </w:tr>
      <w:tr w:rsidR="00D33A32" w:rsidTr="00381A4D"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A32" w:rsidRDefault="00D33A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Участие в личном первенстве по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дартсу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A32" w:rsidRDefault="00D33A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 декабря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A32" w:rsidRDefault="00D33A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Козел В.А.</w:t>
            </w:r>
          </w:p>
        </w:tc>
      </w:tr>
      <w:tr w:rsidR="00381A4D" w:rsidTr="00381A4D">
        <w:tc>
          <w:tcPr>
            <w:tcW w:w="95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A4D" w:rsidRDefault="00381A4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Гражданско-патриотическое воспитание</w:t>
            </w:r>
          </w:p>
        </w:tc>
      </w:tr>
      <w:tr w:rsidR="00381A4D" w:rsidTr="00381A4D"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A4D" w:rsidRDefault="00381A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Участие в акции «Неделя в защиту животных»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A4D" w:rsidRDefault="00381A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5-20 декабря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A4D" w:rsidRDefault="00381A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Кириченко А.О.</w:t>
            </w:r>
          </w:p>
        </w:tc>
      </w:tr>
      <w:tr w:rsidR="00D33A32" w:rsidTr="00381A4D"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A32" w:rsidRDefault="00D33A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Организация социальной акции «Подпишись на районную газету»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A32" w:rsidRDefault="00D33A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A32" w:rsidRDefault="00D33A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Склярова Н.Н., Солдатова Д.Х,,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Яким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Е.Р.</w:t>
            </w:r>
          </w:p>
        </w:tc>
      </w:tr>
      <w:tr w:rsidR="00381A4D" w:rsidTr="00381A4D"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A4D" w:rsidRDefault="00381A4D" w:rsidP="00AB44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Единый урок «Стоп СПИД»</w:t>
            </w:r>
            <w:r w:rsidR="00FC786B">
              <w:rPr>
                <w:rFonts w:ascii="Times New Roman" w:hAnsi="Times New Roman" w:cs="Times New Roman"/>
                <w:sz w:val="18"/>
                <w:szCs w:val="18"/>
              </w:rPr>
              <w:t xml:space="preserve"> с использованием материалов сайта «СТОПВИЧСПИДРФ»</w:t>
            </w:r>
            <w:r w:rsidR="00AB44E1">
              <w:rPr>
                <w:rFonts w:ascii="Times New Roman" w:hAnsi="Times New Roman" w:cs="Times New Roman"/>
                <w:sz w:val="18"/>
                <w:szCs w:val="18"/>
              </w:rPr>
              <w:t xml:space="preserve"> (всероссийский открытый урок «Знание.</w:t>
            </w:r>
            <w:proofErr w:type="gramEnd"/>
            <w:r w:rsidR="00AB44E1">
              <w:rPr>
                <w:rFonts w:ascii="Times New Roman" w:hAnsi="Times New Roman" w:cs="Times New Roman"/>
                <w:sz w:val="18"/>
                <w:szCs w:val="18"/>
              </w:rPr>
              <w:t xml:space="preserve"> Ответственность. </w:t>
            </w:r>
            <w:proofErr w:type="gramStart"/>
            <w:r w:rsidR="00AB44E1">
              <w:rPr>
                <w:rFonts w:ascii="Times New Roman" w:hAnsi="Times New Roman" w:cs="Times New Roman"/>
                <w:sz w:val="18"/>
                <w:szCs w:val="18"/>
              </w:rPr>
              <w:t>Здоровье»)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A4D" w:rsidRDefault="00381A4D" w:rsidP="00381A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 ноября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A4D" w:rsidRDefault="00381A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Классные руководители 9-11 классов</w:t>
            </w:r>
          </w:p>
        </w:tc>
      </w:tr>
      <w:tr w:rsidR="00381A4D" w:rsidTr="00381A4D"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A4D" w:rsidRDefault="00381A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Акция «СТОПВИЧИНФЕКЦИЯ»</w:t>
            </w:r>
            <w:r w:rsidR="00FC786B">
              <w:rPr>
                <w:rFonts w:ascii="Times New Roman" w:hAnsi="Times New Roman" w:cs="Times New Roman"/>
                <w:sz w:val="18"/>
                <w:szCs w:val="18"/>
              </w:rPr>
              <w:t xml:space="preserve"> (линейка)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A4D" w:rsidRDefault="00FC78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381A4D">
              <w:rPr>
                <w:rFonts w:ascii="Times New Roman" w:hAnsi="Times New Roman" w:cs="Times New Roman"/>
                <w:sz w:val="18"/>
                <w:szCs w:val="18"/>
              </w:rPr>
              <w:t xml:space="preserve"> декабря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A4D" w:rsidRDefault="00FC78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Кириченко А.О, агитбригада</w:t>
            </w:r>
          </w:p>
        </w:tc>
      </w:tr>
      <w:tr w:rsidR="00FC786B" w:rsidTr="00381A4D"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86B" w:rsidRDefault="00FC78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Классный час, посвященный дню борьбы со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СПИДом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86B" w:rsidRDefault="00FC78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1-8 декабря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86B" w:rsidRDefault="00FC78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классные руководители 5-8 классов</w:t>
            </w:r>
          </w:p>
        </w:tc>
      </w:tr>
      <w:tr w:rsidR="00FC786B" w:rsidTr="00381A4D"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86B" w:rsidRDefault="00FC786B" w:rsidP="00D33A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единый урок по правам человека в 2017 году с использованием рекомендаций ИМО</w:t>
            </w:r>
            <w:r w:rsidR="00D33A32">
              <w:rPr>
                <w:rFonts w:ascii="Times New Roman" w:hAnsi="Times New Roman" w:cs="Times New Roman"/>
                <w:sz w:val="18"/>
                <w:szCs w:val="18"/>
              </w:rPr>
              <w:t xml:space="preserve"> (Международный день прав человека отмечается 10 декабря)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86B" w:rsidRDefault="00EC14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 декабря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86B" w:rsidRDefault="00EC14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классные руководители 2-11 классов </w:t>
            </w:r>
          </w:p>
        </w:tc>
      </w:tr>
      <w:tr w:rsidR="00381A4D" w:rsidTr="00381A4D"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A4D" w:rsidRDefault="00381A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Единый урок мужества «День неизвестного солдата»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A4D" w:rsidRDefault="00381A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декабря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A4D" w:rsidRDefault="00381A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Классные руководители</w:t>
            </w:r>
            <w:r w:rsidR="00FC786B">
              <w:rPr>
                <w:rFonts w:ascii="Times New Roman" w:hAnsi="Times New Roman" w:cs="Times New Roman"/>
                <w:sz w:val="18"/>
                <w:szCs w:val="18"/>
              </w:rPr>
              <w:t xml:space="preserve"> 2-11 классов</w:t>
            </w:r>
          </w:p>
        </w:tc>
      </w:tr>
      <w:tr w:rsidR="00381A4D" w:rsidTr="00381A4D"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A4D" w:rsidRDefault="00381A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Единый классный час «Конституция РФ – основной Закон страны»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A4D" w:rsidRDefault="00381A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 декабря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A4D" w:rsidRDefault="00381A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Классные руководители</w:t>
            </w:r>
            <w:r w:rsidR="00FC786B">
              <w:rPr>
                <w:rFonts w:ascii="Times New Roman" w:hAnsi="Times New Roman" w:cs="Times New Roman"/>
                <w:sz w:val="18"/>
                <w:szCs w:val="18"/>
              </w:rPr>
              <w:t xml:space="preserve"> 2-11 классов</w:t>
            </w:r>
          </w:p>
        </w:tc>
      </w:tr>
      <w:tr w:rsidR="00381A4D" w:rsidTr="00381A4D"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A4D" w:rsidRDefault="00381A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Участие в районном смотре-конкурсе на лучшее новогоднее оформление школы к Новому Году и Рождеству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A4D" w:rsidRDefault="00381A4D" w:rsidP="00381A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 10 декабря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A4D" w:rsidRDefault="00381A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Шабаева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Т.М.</w:t>
            </w:r>
            <w:r w:rsidR="00FC786B">
              <w:rPr>
                <w:rFonts w:ascii="Times New Roman" w:hAnsi="Times New Roman" w:cs="Times New Roman"/>
                <w:sz w:val="18"/>
                <w:szCs w:val="18"/>
              </w:rPr>
              <w:t>, классные руководители 1-11 классов</w:t>
            </w:r>
          </w:p>
        </w:tc>
      </w:tr>
      <w:tr w:rsidR="00381A4D" w:rsidTr="00381A4D"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A4D" w:rsidRDefault="00381A4D" w:rsidP="00FC78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Тематическая выставка в школьном </w:t>
            </w:r>
            <w:r w:rsidR="00FC786B">
              <w:rPr>
                <w:rFonts w:ascii="Times New Roman" w:hAnsi="Times New Roman" w:cs="Times New Roman"/>
                <w:sz w:val="18"/>
                <w:szCs w:val="18"/>
              </w:rPr>
              <w:t xml:space="preserve">музейном уголке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«Битва под Москвой» для 5-8 классов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A4D" w:rsidRDefault="00381A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декабря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A4D" w:rsidRDefault="00381A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Адылгиреева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А.Б.</w:t>
            </w:r>
          </w:p>
        </w:tc>
      </w:tr>
      <w:tr w:rsidR="00381A4D" w:rsidTr="00381A4D"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A4D" w:rsidRDefault="00381A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Политинформация «День начала контрнаступления советских войск под Москвой»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A4D" w:rsidRDefault="00381A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декабря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A4D" w:rsidRDefault="00381A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Классные руководители</w:t>
            </w:r>
          </w:p>
        </w:tc>
      </w:tr>
      <w:tr w:rsidR="00EC1446" w:rsidTr="00381A4D"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446" w:rsidRDefault="00EC14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Политинформация «День образования Саратовской области – 5 декабря»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446" w:rsidRDefault="00EC14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декабря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446" w:rsidRDefault="00EC14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классные руководители </w:t>
            </w:r>
          </w:p>
        </w:tc>
      </w:tr>
      <w:tr w:rsidR="00381A4D" w:rsidTr="00381A4D"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A4D" w:rsidRDefault="00381A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Урок мужества «День героев Отчества»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A4D" w:rsidRDefault="00381A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 декабря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86B" w:rsidRDefault="00FC78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классные руководители  2-11 классов</w:t>
            </w:r>
          </w:p>
          <w:p w:rsidR="00381A4D" w:rsidRDefault="00FC786B" w:rsidP="00FC78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(информацию о количестве участников предоставить до 10 декабря) </w:t>
            </w:r>
          </w:p>
        </w:tc>
      </w:tr>
      <w:tr w:rsidR="00381A4D" w:rsidTr="00381A4D"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A4D" w:rsidRDefault="00381A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Политинформация:</w:t>
            </w:r>
          </w:p>
          <w:p w:rsidR="00381A4D" w:rsidRDefault="00381A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- 3 декабря – Международный день инвалидов</w:t>
            </w:r>
            <w:r w:rsidR="00FB11D6">
              <w:rPr>
                <w:rFonts w:ascii="Times New Roman" w:hAnsi="Times New Roman" w:cs="Times New Roman"/>
                <w:sz w:val="18"/>
                <w:szCs w:val="18"/>
              </w:rPr>
              <w:t>. День неизвестного солдата</w:t>
            </w:r>
          </w:p>
          <w:p w:rsidR="00FB11D6" w:rsidRDefault="00FB11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-9 декабря – День героев Отечества</w:t>
            </w:r>
          </w:p>
          <w:p w:rsidR="00381A4D" w:rsidRDefault="00381A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- 10 декабря – день прав человека</w:t>
            </w:r>
          </w:p>
          <w:p w:rsidR="00FB11D6" w:rsidRDefault="00FB11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- 12 декабря – День Конституции РФ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A4D" w:rsidRDefault="00381A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A4D" w:rsidRDefault="00381A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Классные руководители</w:t>
            </w:r>
          </w:p>
        </w:tc>
      </w:tr>
      <w:tr w:rsidR="00381A4D" w:rsidTr="00381A4D"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A4D" w:rsidRDefault="00381A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Общешкольная линейка, посвященная закрытию Года экологии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A4D" w:rsidRDefault="00381A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 декабря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A4D" w:rsidRDefault="00381A4D" w:rsidP="00FC78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Шабаева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Т.М.</w:t>
            </w:r>
            <w:r w:rsidR="00FC786B">
              <w:rPr>
                <w:rFonts w:ascii="Times New Roman" w:hAnsi="Times New Roman" w:cs="Times New Roman"/>
                <w:sz w:val="18"/>
                <w:szCs w:val="18"/>
              </w:rPr>
              <w:t>, Кириченко А.О.</w:t>
            </w:r>
          </w:p>
        </w:tc>
      </w:tr>
      <w:tr w:rsidR="00FB11D6" w:rsidTr="00381A4D"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1D6" w:rsidRDefault="00FB11D6" w:rsidP="00AB44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Проект «</w:t>
            </w:r>
            <w:r w:rsidR="00AB44E1">
              <w:rPr>
                <w:rFonts w:ascii="Times New Roman" w:hAnsi="Times New Roman" w:cs="Times New Roman"/>
                <w:sz w:val="18"/>
                <w:szCs w:val="18"/>
              </w:rPr>
              <w:t>Новый год стучится в двери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AB44E1">
              <w:rPr>
                <w:rFonts w:ascii="Times New Roman" w:hAnsi="Times New Roman" w:cs="Times New Roman"/>
                <w:sz w:val="18"/>
                <w:szCs w:val="18"/>
              </w:rPr>
              <w:t xml:space="preserve"> (по отельном</w:t>
            </w:r>
            <w:r w:rsidR="00D33A32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AB44E1">
              <w:rPr>
                <w:rFonts w:ascii="Times New Roman" w:hAnsi="Times New Roman" w:cs="Times New Roman"/>
                <w:sz w:val="18"/>
                <w:szCs w:val="18"/>
              </w:rPr>
              <w:t xml:space="preserve"> плану)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: украшение рекреаций и кабинетов, конкурс снежных фигур, </w:t>
            </w:r>
            <w:r w:rsidR="00AB44E1">
              <w:rPr>
                <w:rFonts w:ascii="Times New Roman" w:hAnsi="Times New Roman" w:cs="Times New Roman"/>
                <w:sz w:val="18"/>
                <w:szCs w:val="18"/>
              </w:rPr>
              <w:t xml:space="preserve"> снеговиков,</w:t>
            </w:r>
            <w:r w:rsidR="00D33A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обустройство катка и горки, проведение новогодних огоньков (2</w:t>
            </w:r>
            <w:r w:rsidR="00AB44E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2</w:t>
            </w:r>
            <w:r w:rsidR="00AB44E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декабря 2017</w:t>
            </w:r>
            <w:r w:rsidR="00D33A32">
              <w:rPr>
                <w:rFonts w:ascii="Times New Roman" w:hAnsi="Times New Roman" w:cs="Times New Roman"/>
                <w:sz w:val="18"/>
                <w:szCs w:val="18"/>
              </w:rPr>
              <w:t xml:space="preserve"> и т.д.)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1D6" w:rsidRDefault="00FB11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1D6" w:rsidRDefault="00FB11D6" w:rsidP="00FC78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Классные руководители,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Шабаева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Т.М.</w:t>
            </w:r>
          </w:p>
          <w:p w:rsidR="00FB11D6" w:rsidRDefault="00FB11D6" w:rsidP="00FC78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Шевцова Г.В.</w:t>
            </w:r>
          </w:p>
          <w:p w:rsidR="00FB11D6" w:rsidRDefault="00FB11D6" w:rsidP="00FC78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Казакова О.А.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Козел В.А.</w:t>
            </w:r>
          </w:p>
          <w:p w:rsidR="00FB11D6" w:rsidRDefault="00FB11D6" w:rsidP="00FC78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Насанов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Е.К.</w:t>
            </w:r>
          </w:p>
        </w:tc>
      </w:tr>
      <w:tr w:rsidR="00381A4D" w:rsidTr="00381A4D"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A4D" w:rsidRDefault="00381A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Общешкольная линейка, посвященная Дню Конституции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A4D" w:rsidRDefault="00381A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 декабря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A4D" w:rsidRDefault="00381A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Адылгиреева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А.Б.</w:t>
            </w:r>
          </w:p>
        </w:tc>
      </w:tr>
      <w:tr w:rsidR="00381A4D" w:rsidTr="00381A4D"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A4D" w:rsidRDefault="00381A4D" w:rsidP="00AB44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Акция «</w:t>
            </w:r>
            <w:r w:rsidR="00AB44E1">
              <w:rPr>
                <w:rFonts w:ascii="Times New Roman" w:hAnsi="Times New Roman" w:cs="Times New Roman"/>
                <w:sz w:val="18"/>
                <w:szCs w:val="18"/>
              </w:rPr>
              <w:t>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пелька добра» (изготовление новогодних игрушек малоимущим семьям)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A4D" w:rsidRDefault="00381A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 25 декабря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A4D" w:rsidRDefault="00381A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Классные руководители 1-11 классов</w:t>
            </w:r>
          </w:p>
        </w:tc>
      </w:tr>
      <w:tr w:rsidR="00381A4D" w:rsidTr="00381A4D"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A4D" w:rsidRDefault="00AB44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Участие в районном мероприятии «Ты носишь имя – Гражданин страны!»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A4D" w:rsidRDefault="00AB44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 декабря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A4D" w:rsidRDefault="00AB44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Яким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Е.Р.</w:t>
            </w:r>
          </w:p>
        </w:tc>
      </w:tr>
      <w:tr w:rsidR="00AB44E1" w:rsidTr="00381A4D"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4E1" w:rsidRDefault="00AB44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Участие в муниципальном этапе военно-спортивной игры «Танкисты»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4E1" w:rsidRDefault="00AB44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14.декабря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4E1" w:rsidRDefault="00AB44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Кочергин А.С.</w:t>
            </w:r>
          </w:p>
        </w:tc>
      </w:tr>
      <w:tr w:rsidR="00381A4D" w:rsidTr="00381A4D"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A4D" w:rsidRDefault="00381A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Слайд-щоу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школьной библиотеке «Красота русской природы» для 5-6 классов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A4D" w:rsidRDefault="00381A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A4D" w:rsidRDefault="00381A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Игонина Т.А.</w:t>
            </w:r>
          </w:p>
        </w:tc>
      </w:tr>
      <w:tr w:rsidR="00381A4D" w:rsidTr="00381A4D"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A4D" w:rsidRDefault="00381A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Проведение Всероссийского экологического урока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A4D" w:rsidRDefault="00381A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A4D" w:rsidRDefault="00381A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Учителя начальной школы,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Шабаева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Т.М.</w:t>
            </w:r>
          </w:p>
        </w:tc>
      </w:tr>
      <w:tr w:rsidR="00381A4D" w:rsidTr="00381A4D">
        <w:tc>
          <w:tcPr>
            <w:tcW w:w="95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A4D" w:rsidRDefault="00381A4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Профилактика правонарушений, экстремизма в молодежной среде</w:t>
            </w:r>
          </w:p>
        </w:tc>
      </w:tr>
      <w:tr w:rsidR="00381A4D" w:rsidTr="00381A4D"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A4D" w:rsidRDefault="00381A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Классные часы в 8-11 классах «Формирование антитеррористической идеологии как фактор общественной безопасности в современной России»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A4D" w:rsidRDefault="00381A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A4D" w:rsidRDefault="00381A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Классные руководители 8-11 классов</w:t>
            </w:r>
          </w:p>
        </w:tc>
      </w:tr>
      <w:tr w:rsidR="00381A4D" w:rsidTr="00381A4D"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A4D" w:rsidRDefault="00381A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Выступление волонтерской группы, посвященное всемирному Дню волонтеров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A4D" w:rsidRDefault="00381A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декабря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A4D" w:rsidRDefault="00381A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Лепехина Е.Б.</w:t>
            </w:r>
          </w:p>
        </w:tc>
      </w:tr>
      <w:tr w:rsidR="00381A4D" w:rsidTr="00381A4D">
        <w:tc>
          <w:tcPr>
            <w:tcW w:w="95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A4D" w:rsidRDefault="00381A4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Взаимодействие с родителями</w:t>
            </w:r>
          </w:p>
        </w:tc>
      </w:tr>
      <w:tr w:rsidR="00381A4D" w:rsidTr="00381A4D"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A4D" w:rsidRDefault="00381A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Общешкольное родительское собрание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A4D" w:rsidRDefault="00381A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 декабря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A4D" w:rsidRDefault="00381A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Шабаева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Т.М.</w:t>
            </w:r>
          </w:p>
        </w:tc>
      </w:tr>
      <w:tr w:rsidR="00AB44E1" w:rsidTr="00381A4D"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4E1" w:rsidRPr="00AB44E1" w:rsidRDefault="00AB44E1" w:rsidP="00AB44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44E1">
              <w:rPr>
                <w:rFonts w:ascii="Times New Roman" w:hAnsi="Times New Roman" w:cs="Times New Roman"/>
                <w:sz w:val="18"/>
                <w:szCs w:val="18"/>
              </w:rPr>
              <w:t>Беседы с родителями на тему безопасности детей в зимний период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4E1" w:rsidRDefault="00AB44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 декабря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4E1" w:rsidRDefault="00AB44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классные руководители</w:t>
            </w:r>
          </w:p>
        </w:tc>
      </w:tr>
      <w:tr w:rsidR="00AB44E1" w:rsidTr="00BA447F">
        <w:tc>
          <w:tcPr>
            <w:tcW w:w="95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4E1" w:rsidRPr="00AB44E1" w:rsidRDefault="00AB44E1" w:rsidP="00AB44E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44E1">
              <w:rPr>
                <w:rFonts w:ascii="Times New Roman" w:hAnsi="Times New Roman" w:cs="Times New Roman"/>
                <w:b/>
                <w:sz w:val="18"/>
                <w:szCs w:val="18"/>
              </w:rPr>
              <w:t>Развитие способностей одаренных детей</w:t>
            </w:r>
          </w:p>
        </w:tc>
      </w:tr>
      <w:tr w:rsidR="00AB44E1" w:rsidTr="00381A4D"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4E1" w:rsidRDefault="00AB44E1" w:rsidP="00AB44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Участие в районном конкурсе стенгазет, посвященному Новому году и Рождеству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4E1" w:rsidRDefault="00AB44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 20 декабря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4E1" w:rsidRDefault="00AB44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классные руководители</w:t>
            </w:r>
          </w:p>
        </w:tc>
      </w:tr>
      <w:tr w:rsidR="00AB44E1" w:rsidTr="00381A4D"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4E1" w:rsidRDefault="00AB44E1" w:rsidP="00AB44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участие в муниципальном этапе конкурса «Ученик года»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4E1" w:rsidRDefault="00AB44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 28 декабря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4E1" w:rsidRDefault="00AB44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Адылгиреева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А.Б.</w:t>
            </w:r>
          </w:p>
          <w:p w:rsidR="00AB44E1" w:rsidRDefault="00AB44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Самойлова С.А.</w:t>
            </w:r>
          </w:p>
        </w:tc>
      </w:tr>
      <w:tr w:rsidR="00AB44E1" w:rsidTr="00381A4D"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4E1" w:rsidRDefault="00AB44E1" w:rsidP="00890B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Участие в районном конкурсе фотографий «Так жить нельзя»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4E1" w:rsidRDefault="00AB44E1" w:rsidP="00890B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4E1" w:rsidRDefault="00AB44E1" w:rsidP="00890B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Шабаева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Т.М., классные руководители</w:t>
            </w:r>
          </w:p>
        </w:tc>
      </w:tr>
      <w:tr w:rsidR="00AB44E1" w:rsidTr="00381A4D"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4E1" w:rsidRDefault="00AB44E1" w:rsidP="00AB44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Участие в областном конкурсе «Лучший ученический класс»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4E1" w:rsidRDefault="00AB44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4E1" w:rsidRDefault="00AB44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1A4D" w:rsidTr="00381A4D">
        <w:tc>
          <w:tcPr>
            <w:tcW w:w="95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A4D" w:rsidRDefault="00381A4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Диагностика, оформление документации, методическая работа</w:t>
            </w:r>
          </w:p>
        </w:tc>
      </w:tr>
      <w:tr w:rsidR="00381A4D" w:rsidTr="00381A4D"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A4D" w:rsidRDefault="00381A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Изучение степени удовлетворенности родителей и детей качеством организации внеурочной деятельности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A4D" w:rsidRDefault="00381A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 20 декабря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A4D" w:rsidRDefault="00381A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Классные руководители 1-9 классов</w:t>
            </w:r>
          </w:p>
        </w:tc>
      </w:tr>
      <w:tr w:rsidR="00381A4D" w:rsidTr="00381A4D"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A4D" w:rsidRDefault="00381A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Изучение качества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здоровьесберегающей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среды школы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A4D" w:rsidRDefault="00381A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 20 декабря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A4D" w:rsidRDefault="00381A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Шабаева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Т.М.</w:t>
            </w:r>
          </w:p>
        </w:tc>
      </w:tr>
      <w:tr w:rsidR="00381A4D" w:rsidTr="00381A4D"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A4D" w:rsidRDefault="00381A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Методическая неделя классных руководителей «Гражданско-патриотическое воспитание в семье – залог сохранения российской государственности. Технология проведения проблемного диалога на родительском собрании»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A4D" w:rsidRDefault="00381A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18-25 декабря</w:t>
            </w:r>
          </w:p>
          <w:p w:rsidR="00381A4D" w:rsidRDefault="00381A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A4D" w:rsidRDefault="00381A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Шабаева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Т.М.</w:t>
            </w:r>
          </w:p>
          <w:p w:rsidR="00381A4D" w:rsidRDefault="00FB11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(классным руководителям пригласить на родительское собрание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Шабаеву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Т.М.)</w:t>
            </w:r>
          </w:p>
        </w:tc>
      </w:tr>
      <w:tr w:rsidR="00381A4D" w:rsidTr="00381A4D"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A4D" w:rsidRDefault="00381A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Выпуск информационных листовок к экологическим датам декабря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A4D" w:rsidRDefault="00381A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A4D" w:rsidRDefault="00381A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 класс</w:t>
            </w:r>
            <w:r w:rsidR="00FB11D6">
              <w:rPr>
                <w:rFonts w:ascii="Times New Roman" w:hAnsi="Times New Roman" w:cs="Times New Roman"/>
                <w:sz w:val="18"/>
                <w:szCs w:val="18"/>
              </w:rPr>
              <w:t xml:space="preserve"> (Самойлова С.А.)</w:t>
            </w:r>
          </w:p>
        </w:tc>
      </w:tr>
      <w:tr w:rsidR="00AB44E1" w:rsidTr="00381A4D"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4E1" w:rsidRDefault="00AB44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Участие в районном конкурсе «Самый классный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классный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4E1" w:rsidRDefault="00AB44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 21 декабря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4E1" w:rsidRDefault="00AB44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Мурушкина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О.В.</w:t>
            </w:r>
          </w:p>
        </w:tc>
      </w:tr>
      <w:tr w:rsidR="00AB44E1" w:rsidTr="00381A4D"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4E1" w:rsidRDefault="00AB44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Анкетирование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«Выбор профессии»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4E1" w:rsidRDefault="00AB44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 15 декабря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4E1" w:rsidRDefault="00AB44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Слугина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А.Г.</w:t>
            </w:r>
          </w:p>
        </w:tc>
      </w:tr>
      <w:tr w:rsidR="00D33A32" w:rsidTr="00381A4D"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A32" w:rsidRDefault="00D33A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Оформление выставки рисунков учащихся, посвященных Дню конституции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A32" w:rsidRDefault="00D33A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 12 декабря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A32" w:rsidRDefault="00D33A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Шевцова Г.В.</w:t>
            </w:r>
          </w:p>
        </w:tc>
      </w:tr>
    </w:tbl>
    <w:p w:rsidR="00E8749F" w:rsidRPr="00381A4D" w:rsidRDefault="00E8749F" w:rsidP="00FB11D6">
      <w:pPr>
        <w:spacing w:line="240" w:lineRule="auto"/>
        <w:jc w:val="center"/>
      </w:pPr>
    </w:p>
    <w:sectPr w:rsidR="00E8749F" w:rsidRPr="00381A4D" w:rsidSect="00E8749F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16831"/>
    <w:rsid w:val="001A684F"/>
    <w:rsid w:val="001F305B"/>
    <w:rsid w:val="002136BF"/>
    <w:rsid w:val="00296AC3"/>
    <w:rsid w:val="002C4063"/>
    <w:rsid w:val="00381A4D"/>
    <w:rsid w:val="00516831"/>
    <w:rsid w:val="005E36D0"/>
    <w:rsid w:val="00A01732"/>
    <w:rsid w:val="00A139F9"/>
    <w:rsid w:val="00AB44E1"/>
    <w:rsid w:val="00B123A0"/>
    <w:rsid w:val="00D33A32"/>
    <w:rsid w:val="00E8749F"/>
    <w:rsid w:val="00EC1446"/>
    <w:rsid w:val="00FB11D6"/>
    <w:rsid w:val="00FC7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A4D"/>
  </w:style>
  <w:style w:type="paragraph" w:styleId="2">
    <w:name w:val="heading 2"/>
    <w:basedOn w:val="a"/>
    <w:link w:val="20"/>
    <w:uiPriority w:val="9"/>
    <w:qFormat/>
    <w:rsid w:val="005168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168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5168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C4063"/>
  </w:style>
  <w:style w:type="character" w:styleId="a4">
    <w:name w:val="Hyperlink"/>
    <w:basedOn w:val="a0"/>
    <w:uiPriority w:val="99"/>
    <w:semiHidden/>
    <w:unhideWhenUsed/>
    <w:rsid w:val="002C406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12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23A0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E8749F"/>
    <w:rPr>
      <w:b/>
      <w:bCs/>
    </w:rPr>
  </w:style>
  <w:style w:type="table" w:styleId="a8">
    <w:name w:val="Table Grid"/>
    <w:basedOn w:val="a1"/>
    <w:uiPriority w:val="59"/>
    <w:rsid w:val="00381A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63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5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69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9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07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1A4880-560E-4C08-AAF8-DC59EACBB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922</Words>
  <Characters>5257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2001-12-31T21:03:00Z</cp:lastPrinted>
  <dcterms:created xsi:type="dcterms:W3CDTF">2002-01-01T01:38:00Z</dcterms:created>
  <dcterms:modified xsi:type="dcterms:W3CDTF">2001-12-31T21:03:00Z</dcterms:modified>
</cp:coreProperties>
</file>